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8A" w:rsidRPr="0006578A" w:rsidRDefault="0006578A" w:rsidP="0006578A">
      <w:pPr>
        <w:pStyle w:val="NormalWeb"/>
        <w:jc w:val="center"/>
        <w:rPr>
          <w:rFonts w:ascii="HelveticaRoundedLTStd" w:hAnsi="HelveticaRoundedLTStd"/>
          <w:b/>
          <w:bCs/>
          <w:color w:val="002060"/>
          <w:sz w:val="52"/>
          <w:szCs w:val="52"/>
          <w:u w:val="single"/>
        </w:rPr>
      </w:pPr>
      <w:r w:rsidRPr="0006578A">
        <w:rPr>
          <w:rFonts w:ascii="HelveticaRoundedLTStd" w:hAnsi="HelveticaRoundedLTStd"/>
          <w:b/>
          <w:bCs/>
          <w:color w:val="002060"/>
          <w:sz w:val="52"/>
          <w:szCs w:val="52"/>
          <w:u w:val="single"/>
        </w:rPr>
        <w:t>IFM Big River Fish Hunt 2018-19</w:t>
      </w:r>
    </w:p>
    <w:p w:rsidR="00A822BF" w:rsidRDefault="00E722FE">
      <w:bookmarkStart w:id="0" w:name="_GoBack"/>
      <w:bookmarkEnd w:id="0"/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4763770</wp:posOffset>
                </wp:positionV>
                <wp:extent cx="6350000" cy="1155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2FE" w:rsidRPr="00E722FE" w:rsidRDefault="00E722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22FE">
                              <w:rPr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  <w:p w:rsidR="00E722FE" w:rsidRPr="00E722FE" w:rsidRDefault="00E722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722FE" w:rsidRPr="00E722FE" w:rsidRDefault="00E722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722FE" w:rsidRPr="00E722FE" w:rsidRDefault="00E722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22FE">
                              <w:rPr>
                                <w:sz w:val="32"/>
                                <w:szCs w:val="32"/>
                              </w:rPr>
                              <w:t>Competition Number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375.1pt;width:500pt;height:9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" fillcolor="white [3201]" strokeweight=".5pt">
                <v:textbox>
                  <w:txbxContent>
                    <w:p w:rsidR="00E722FE" w:rsidRPr="00E722FE" w:rsidRDefault="00E722FE">
                      <w:pPr>
                        <w:rPr>
                          <w:sz w:val="32"/>
                          <w:szCs w:val="32"/>
                        </w:rPr>
                      </w:pPr>
                      <w:r w:rsidRPr="00E722FE">
                        <w:rPr>
                          <w:sz w:val="32"/>
                          <w:szCs w:val="32"/>
                        </w:rPr>
                        <w:t xml:space="preserve">Name: </w:t>
                      </w:r>
                    </w:p>
                    <w:p w:rsidR="00E722FE" w:rsidRPr="00E722FE" w:rsidRDefault="00E722F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722FE" w:rsidRPr="00E722FE" w:rsidRDefault="00E722F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722FE" w:rsidRPr="00E722FE" w:rsidRDefault="00E722FE">
                      <w:pPr>
                        <w:rPr>
                          <w:sz w:val="32"/>
                          <w:szCs w:val="32"/>
                        </w:rPr>
                      </w:pPr>
                      <w:r w:rsidRPr="00E722FE">
                        <w:rPr>
                          <w:sz w:val="32"/>
                          <w:szCs w:val="32"/>
                        </w:rPr>
                        <w:t>Competition Number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24E0" w:rsidRPr="008011B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C663391" wp14:editId="07D51154">
            <wp:simplePos x="0" y="0"/>
            <wp:positionH relativeFrom="column">
              <wp:posOffset>1612900</wp:posOffset>
            </wp:positionH>
            <wp:positionV relativeFrom="paragraph">
              <wp:posOffset>1048385</wp:posOffset>
            </wp:positionV>
            <wp:extent cx="6210300" cy="2677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2BF" w:rsidSect="006224E0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RoundedLTSt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0"/>
    <w:rsid w:val="0006578A"/>
    <w:rsid w:val="0009011D"/>
    <w:rsid w:val="000C49F2"/>
    <w:rsid w:val="004950E0"/>
    <w:rsid w:val="006224E0"/>
    <w:rsid w:val="00E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D45D"/>
  <w15:chartTrackingRefBased/>
  <w15:docId w15:val="{B7A8BA51-31C8-3E45-B78F-BFB8F89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7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Coulson</dc:creator>
  <cp:keywords/>
  <dc:description/>
  <cp:lastModifiedBy>Paul Coulson</cp:lastModifiedBy>
  <cp:revision>3</cp:revision>
  <dcterms:created xsi:type="dcterms:W3CDTF">2018-06-12T15:01:00Z</dcterms:created>
  <dcterms:modified xsi:type="dcterms:W3CDTF">2018-06-13T09:08:00Z</dcterms:modified>
</cp:coreProperties>
</file>